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000"/>
      </w:tblPr>
      <w:tblGrid>
        <w:gridCol w:w="959"/>
        <w:gridCol w:w="1134"/>
        <w:gridCol w:w="2126"/>
        <w:gridCol w:w="2268"/>
        <w:gridCol w:w="2268"/>
        <w:gridCol w:w="2268"/>
        <w:gridCol w:w="2268"/>
      </w:tblGrid>
      <w:tr w:rsidR="0034510C" w:rsidRPr="009535BF" w:rsidTr="00957220">
        <w:trPr>
          <w:trHeight w:val="240"/>
          <w:jc w:val="center"/>
        </w:trPr>
        <w:tc>
          <w:tcPr>
            <w:tcW w:w="13291" w:type="dxa"/>
            <w:gridSpan w:val="7"/>
            <w:shd w:val="clear" w:color="auto" w:fill="FFFF99"/>
          </w:tcPr>
          <w:p w:rsidR="008B6D28" w:rsidRDefault="00217387" w:rsidP="008B6D28">
            <w:pPr>
              <w:jc w:val="center"/>
              <w:rPr>
                <w:rFonts w:ascii="Comic Sans MS" w:hAnsi="Comic Sans MS"/>
                <w:b/>
                <w:color w:val="004B80"/>
                <w:sz w:val="32"/>
              </w:rPr>
            </w:pPr>
            <w:r w:rsidRPr="00217387">
              <w:rPr>
                <w:rFonts w:ascii="Comic Sans MS" w:hAnsi="Comic Sans MS"/>
                <w:b/>
                <w:color w:val="004B80"/>
                <w:sz w:val="32"/>
              </w:rPr>
              <w:t xml:space="preserve">Calendario </w:t>
            </w:r>
            <w:r w:rsidR="001840B1">
              <w:rPr>
                <w:rFonts w:ascii="Comic Sans MS" w:hAnsi="Comic Sans MS"/>
                <w:b/>
                <w:color w:val="004B80"/>
                <w:sz w:val="32"/>
              </w:rPr>
              <w:t>APRILE</w:t>
            </w:r>
            <w:r w:rsidR="00E32855">
              <w:rPr>
                <w:rFonts w:ascii="Comic Sans MS" w:hAnsi="Comic Sans MS"/>
                <w:b/>
                <w:color w:val="004B80"/>
                <w:sz w:val="32"/>
              </w:rPr>
              <w:t xml:space="preserve"> – </w:t>
            </w:r>
            <w:r w:rsidR="001D3F84">
              <w:rPr>
                <w:rFonts w:ascii="Comic Sans MS" w:hAnsi="Comic Sans MS"/>
                <w:b/>
                <w:color w:val="004B80"/>
                <w:sz w:val="32"/>
              </w:rPr>
              <w:t>MAGGIO</w:t>
            </w:r>
            <w:r w:rsidR="00141FFD">
              <w:rPr>
                <w:rFonts w:ascii="Comic Sans MS" w:hAnsi="Comic Sans MS"/>
                <w:b/>
                <w:color w:val="004B80"/>
                <w:sz w:val="32"/>
              </w:rPr>
              <w:t xml:space="preserve"> </w:t>
            </w:r>
            <w:r w:rsidR="005549FF">
              <w:rPr>
                <w:rFonts w:ascii="Comic Sans MS" w:hAnsi="Comic Sans MS"/>
                <w:b/>
                <w:color w:val="004B80"/>
                <w:sz w:val="32"/>
              </w:rPr>
              <w:t>2012</w:t>
            </w:r>
          </w:p>
          <w:p w:rsidR="0034510C" w:rsidRPr="0034510C" w:rsidRDefault="00F32099" w:rsidP="008B6D2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217387">
              <w:rPr>
                <w:rFonts w:ascii="Comic Sans MS" w:hAnsi="Comic Sans MS"/>
                <w:b/>
                <w:color w:val="004B80"/>
                <w:sz w:val="32"/>
              </w:rPr>
              <w:t xml:space="preserve">corso </w:t>
            </w:r>
            <w:r w:rsidR="0034510C">
              <w:t>“</w:t>
            </w:r>
            <w:r w:rsidR="002415EE">
              <w:rPr>
                <w:rFonts w:ascii="Comic Sans MS" w:hAnsi="Comic Sans MS"/>
                <w:b/>
                <w:color w:val="004B80"/>
                <w:sz w:val="32"/>
              </w:rPr>
              <w:t>DALLA NEURODIVERSITA’ DELLA PERSO</w:t>
            </w:r>
            <w:r w:rsidR="00476E88">
              <w:rPr>
                <w:rFonts w:ascii="Comic Sans MS" w:hAnsi="Comic Sans MS"/>
                <w:b/>
                <w:color w:val="004B80"/>
                <w:sz w:val="32"/>
              </w:rPr>
              <w:t xml:space="preserve">NA </w:t>
            </w:r>
            <w:r w:rsidR="002415EE">
              <w:rPr>
                <w:rFonts w:ascii="Comic Sans MS" w:hAnsi="Comic Sans MS"/>
                <w:b/>
                <w:color w:val="004B80"/>
                <w:sz w:val="32"/>
              </w:rPr>
              <w:t>AUTISTICA ALLA SINDROME AUTISTICA: IL PROGETTO PER AL VITA- I FENOTIPI EVOLUTIVI</w:t>
            </w:r>
            <w:r w:rsidR="0034510C">
              <w:rPr>
                <w:rFonts w:ascii="Comic Sans MS" w:hAnsi="Comic Sans MS"/>
                <w:b/>
                <w:color w:val="004B80"/>
                <w:sz w:val="32"/>
              </w:rPr>
              <w:t>”</w:t>
            </w:r>
          </w:p>
        </w:tc>
      </w:tr>
      <w:tr w:rsidR="00AA74F4" w:rsidRPr="009535BF" w:rsidTr="00EE1C38">
        <w:trPr>
          <w:trHeight w:val="832"/>
          <w:jc w:val="center"/>
        </w:trPr>
        <w:tc>
          <w:tcPr>
            <w:tcW w:w="959" w:type="dxa"/>
            <w:shd w:val="clear" w:color="auto" w:fill="FFFF99"/>
          </w:tcPr>
          <w:p w:rsidR="00AA74F4" w:rsidRPr="009535BF" w:rsidRDefault="00AA74F4" w:rsidP="0085180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56 ore totali </w:t>
            </w:r>
          </w:p>
        </w:tc>
        <w:tc>
          <w:tcPr>
            <w:tcW w:w="1134" w:type="dxa"/>
            <w:shd w:val="clear" w:color="auto" w:fill="FFFF99"/>
          </w:tcPr>
          <w:p w:rsidR="00AA74F4" w:rsidRPr="009535BF" w:rsidRDefault="00AA74F4" w:rsidP="0085180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99"/>
          </w:tcPr>
          <w:p w:rsidR="00AA74F4" w:rsidRPr="009535BF" w:rsidRDefault="00AA74F4" w:rsidP="00E3285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E32855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E328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aprile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FFF99"/>
          </w:tcPr>
          <w:p w:rsidR="00AA74F4" w:rsidRPr="009535BF" w:rsidRDefault="00E32855" w:rsidP="00E3285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28 aprile</w:t>
            </w:r>
          </w:p>
        </w:tc>
        <w:tc>
          <w:tcPr>
            <w:tcW w:w="2268" w:type="dxa"/>
            <w:shd w:val="clear" w:color="auto" w:fill="FFFF99"/>
          </w:tcPr>
          <w:p w:rsidR="00AA74F4" w:rsidRPr="009535BF" w:rsidRDefault="00C85F05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04 MAGGIO </w:t>
            </w:r>
            <w:r w:rsidR="00AA74F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FFF99"/>
          </w:tcPr>
          <w:p w:rsidR="00AA74F4" w:rsidRPr="009535BF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05 </w:t>
            </w:r>
            <w:r w:rsidR="00E328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maggio </w:t>
            </w:r>
          </w:p>
        </w:tc>
        <w:tc>
          <w:tcPr>
            <w:tcW w:w="2268" w:type="dxa"/>
            <w:shd w:val="clear" w:color="auto" w:fill="FFFF99"/>
          </w:tcPr>
          <w:p w:rsidR="00AA74F4" w:rsidRPr="009535BF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11 </w:t>
            </w:r>
            <w:r w:rsidR="00C85F0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MAGGIO </w:t>
            </w:r>
            <w:r w:rsidR="00AA74F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E1C38" w:rsidRPr="009535BF" w:rsidTr="00AA74F4">
        <w:trPr>
          <w:trHeight w:val="654"/>
          <w:jc w:val="center"/>
        </w:trPr>
        <w:tc>
          <w:tcPr>
            <w:tcW w:w="959" w:type="dxa"/>
            <w:shd w:val="clear" w:color="auto" w:fill="FFFF99"/>
          </w:tcPr>
          <w:p w:rsidR="00EE1C38" w:rsidRPr="009535BF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  <w:r w:rsidRPr="009535B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.00 </w:t>
            </w:r>
          </w:p>
          <w:p w:rsidR="00EE1C38" w:rsidRPr="009535BF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5BF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  <w:p w:rsidR="00EE1C38" w:rsidRPr="009535BF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  <w:r w:rsidRPr="009535BF">
              <w:rPr>
                <w:rFonts w:ascii="Tahoma" w:hAnsi="Tahoma" w:cs="Tahoma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134" w:type="dxa"/>
            <w:shd w:val="clear" w:color="auto" w:fill="FFFF99"/>
          </w:tcPr>
          <w:p w:rsidR="00EE1C38" w:rsidRPr="009535BF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5BF">
              <w:rPr>
                <w:rFonts w:ascii="Tahoma" w:hAnsi="Tahoma" w:cs="Tahoma"/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2126" w:type="dxa"/>
            <w:vMerge w:val="restart"/>
            <w:shd w:val="clear" w:color="auto" w:fill="FFFF99"/>
          </w:tcPr>
          <w:p w:rsidR="00EE1C38" w:rsidRPr="00632399" w:rsidRDefault="00EE1C38" w:rsidP="00851800">
            <w:pPr>
              <w:jc w:val="center"/>
              <w:rPr>
                <w:rFonts w:ascii="Tahoma" w:hAnsi="Tahoma" w:cs="Tahoma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268" w:type="dxa"/>
            <w:shd w:val="clear" w:color="auto" w:fill="FFFF99"/>
          </w:tcPr>
          <w:p w:rsidR="00EE1C38" w:rsidRPr="009535BF" w:rsidRDefault="00EE1C38" w:rsidP="0085180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17387">
              <w:rPr>
                <w:rFonts w:ascii="Tahoma" w:hAnsi="Tahoma" w:cs="Tahoma"/>
                <w:bCs/>
                <w:sz w:val="18"/>
                <w:szCs w:val="18"/>
              </w:rPr>
              <w:t xml:space="preserve">APPROFONDIMENTO SUL DISTURBO PERVASIVO </w:t>
            </w:r>
            <w:proofErr w:type="spellStart"/>
            <w:r w:rsidRPr="00217387">
              <w:rPr>
                <w:rFonts w:ascii="Tahoma" w:hAnsi="Tahoma" w:cs="Tahoma"/>
                <w:bCs/>
                <w:sz w:val="18"/>
                <w:szCs w:val="18"/>
              </w:rPr>
              <w:t>DI</w:t>
            </w:r>
            <w:proofErr w:type="spellEnd"/>
            <w:r w:rsidRPr="00217387">
              <w:rPr>
                <w:rFonts w:ascii="Tahoma" w:hAnsi="Tahoma" w:cs="Tahoma"/>
                <w:bCs/>
                <w:sz w:val="18"/>
                <w:szCs w:val="18"/>
              </w:rPr>
              <w:t xml:space="preserve"> SVILUPPO</w:t>
            </w:r>
          </w:p>
        </w:tc>
        <w:tc>
          <w:tcPr>
            <w:tcW w:w="2268" w:type="dxa"/>
            <w:shd w:val="clear" w:color="auto" w:fill="FFFF99"/>
          </w:tcPr>
          <w:p w:rsidR="00EE1C38" w:rsidRPr="009535BF" w:rsidRDefault="00EE1C38" w:rsidP="0085180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99"/>
          </w:tcPr>
          <w:p w:rsidR="00EE1C38" w:rsidRPr="009535BF" w:rsidRDefault="00EE1C38" w:rsidP="00AA74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 rapporti con l’esterno</w:t>
            </w:r>
          </w:p>
        </w:tc>
        <w:tc>
          <w:tcPr>
            <w:tcW w:w="2268" w:type="dxa"/>
            <w:shd w:val="clear" w:color="auto" w:fill="FFFF99"/>
          </w:tcPr>
          <w:p w:rsidR="00EE1C38" w:rsidRPr="009535BF" w:rsidRDefault="00EE1C38" w:rsidP="00EE1C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1C38" w:rsidRPr="009535BF" w:rsidTr="00862FAF">
        <w:trPr>
          <w:trHeight w:val="175"/>
          <w:jc w:val="center"/>
        </w:trPr>
        <w:tc>
          <w:tcPr>
            <w:tcW w:w="959" w:type="dxa"/>
            <w:shd w:val="clear" w:color="auto" w:fill="FFFF99"/>
          </w:tcPr>
          <w:p w:rsidR="00EE1C38" w:rsidRPr="009535BF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99"/>
          </w:tcPr>
          <w:p w:rsidR="00EE1C38" w:rsidRPr="009535BF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5BF">
              <w:rPr>
                <w:rFonts w:ascii="Tahoma" w:hAnsi="Tahoma" w:cs="Tahoma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2126" w:type="dxa"/>
            <w:vMerge/>
            <w:shd w:val="clear" w:color="auto" w:fill="FFFF99"/>
          </w:tcPr>
          <w:p w:rsidR="00EE1C38" w:rsidRPr="00632399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99"/>
          </w:tcPr>
          <w:p w:rsidR="00EE1C38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Gambino </w:t>
            </w:r>
          </w:p>
          <w:p w:rsidR="00EE1C38" w:rsidRPr="009535BF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FFFF99"/>
          </w:tcPr>
          <w:p w:rsidR="00EE1C38" w:rsidRPr="009535BF" w:rsidRDefault="00EE1C38" w:rsidP="0013555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99"/>
          </w:tcPr>
          <w:p w:rsidR="00EE1C38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Gambino</w:t>
            </w:r>
          </w:p>
          <w:p w:rsidR="00E071E5" w:rsidRPr="009535BF" w:rsidRDefault="00EE1C38" w:rsidP="008B6D2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071E5">
              <w:rPr>
                <w:rFonts w:ascii="Tahoma" w:hAnsi="Tahoma" w:cs="Tahoma"/>
                <w:b/>
                <w:bCs/>
                <w:sz w:val="18"/>
                <w:szCs w:val="18"/>
                <w:highlight w:val="red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99"/>
          </w:tcPr>
          <w:p w:rsidR="00EE1C38" w:rsidRPr="009535BF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A74F4" w:rsidRPr="009535BF" w:rsidTr="00862FAF">
        <w:trPr>
          <w:trHeight w:val="175"/>
          <w:jc w:val="center"/>
        </w:trPr>
        <w:tc>
          <w:tcPr>
            <w:tcW w:w="959" w:type="dxa"/>
            <w:shd w:val="clear" w:color="auto" w:fill="FFFF99"/>
          </w:tcPr>
          <w:p w:rsidR="00AA74F4" w:rsidRDefault="00AA74F4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AA74F4" w:rsidRPr="009535BF" w:rsidRDefault="00AA74F4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13.00-14.00</w:t>
            </w:r>
          </w:p>
        </w:tc>
        <w:tc>
          <w:tcPr>
            <w:tcW w:w="3260" w:type="dxa"/>
            <w:gridSpan w:val="2"/>
            <w:shd w:val="clear" w:color="auto" w:fill="FFFF99"/>
          </w:tcPr>
          <w:p w:rsidR="00AA74F4" w:rsidRDefault="00AA74F4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AA74F4" w:rsidRPr="00217387" w:rsidRDefault="00AA74F4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92D050"/>
          </w:tcPr>
          <w:p w:rsidR="00EE1C38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AA74F4" w:rsidRPr="00862FAF" w:rsidRDefault="00C85F05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Pausa pranzo</w:t>
            </w:r>
          </w:p>
        </w:tc>
        <w:tc>
          <w:tcPr>
            <w:tcW w:w="2268" w:type="dxa"/>
            <w:shd w:val="clear" w:color="auto" w:fill="FFFF99"/>
          </w:tcPr>
          <w:p w:rsidR="00AA74F4" w:rsidRDefault="00AA74F4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AA74F4" w:rsidRPr="009535BF" w:rsidRDefault="00AA74F4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99"/>
          </w:tcPr>
          <w:p w:rsidR="00AA74F4" w:rsidRDefault="00AA74F4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AA74F4" w:rsidRPr="009535BF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Pausa pranzo</w:t>
            </w:r>
          </w:p>
        </w:tc>
        <w:tc>
          <w:tcPr>
            <w:tcW w:w="2268" w:type="dxa"/>
            <w:shd w:val="clear" w:color="auto" w:fill="92D050"/>
          </w:tcPr>
          <w:p w:rsidR="00EE1C38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AA74F4" w:rsidRPr="009535BF" w:rsidRDefault="00AA74F4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E1C38" w:rsidRPr="009535BF" w:rsidTr="00862FAF">
        <w:trPr>
          <w:trHeight w:val="642"/>
          <w:jc w:val="center"/>
        </w:trPr>
        <w:tc>
          <w:tcPr>
            <w:tcW w:w="959" w:type="dxa"/>
            <w:shd w:val="clear" w:color="auto" w:fill="FFFF99"/>
          </w:tcPr>
          <w:p w:rsidR="00EE1C38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E1C38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15.00-</w:t>
            </w:r>
          </w:p>
          <w:p w:rsidR="00EE1C38" w:rsidRPr="009535BF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19.00</w:t>
            </w:r>
          </w:p>
        </w:tc>
        <w:tc>
          <w:tcPr>
            <w:tcW w:w="1134" w:type="dxa"/>
            <w:shd w:val="clear" w:color="auto" w:fill="FFFF99"/>
          </w:tcPr>
          <w:p w:rsidR="00EE1C38" w:rsidRPr="009535BF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5BF">
              <w:rPr>
                <w:rFonts w:ascii="Tahoma" w:hAnsi="Tahoma" w:cs="Tahoma"/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2126" w:type="dxa"/>
            <w:vMerge w:val="restart"/>
            <w:shd w:val="clear" w:color="auto" w:fill="FFFF99"/>
          </w:tcPr>
          <w:p w:rsidR="00EE1C38" w:rsidRPr="00632399" w:rsidRDefault="00EE1C38" w:rsidP="0084032B">
            <w:pPr>
              <w:jc w:val="center"/>
              <w:rPr>
                <w:rFonts w:ascii="Tahoma" w:hAnsi="Tahoma" w:cs="Tahoma"/>
                <w:bCs/>
                <w:sz w:val="18"/>
                <w:szCs w:val="18"/>
                <w:highlight w:val="green"/>
              </w:rPr>
            </w:pPr>
            <w:r w:rsidRPr="00217387">
              <w:rPr>
                <w:rFonts w:ascii="Tahoma" w:hAnsi="Tahoma" w:cs="Tahoma"/>
                <w:bCs/>
                <w:sz w:val="18"/>
                <w:szCs w:val="18"/>
              </w:rPr>
              <w:t xml:space="preserve">INTRODUZIONE ED APPROFONDIMENTO SUL DISTURBO PERVASIVO </w:t>
            </w:r>
            <w:proofErr w:type="spellStart"/>
            <w:r w:rsidRPr="00217387">
              <w:rPr>
                <w:rFonts w:ascii="Tahoma" w:hAnsi="Tahoma" w:cs="Tahoma"/>
                <w:bCs/>
                <w:sz w:val="18"/>
                <w:szCs w:val="18"/>
              </w:rPr>
              <w:t>DI</w:t>
            </w:r>
            <w:proofErr w:type="spellEnd"/>
            <w:r w:rsidRPr="00217387">
              <w:rPr>
                <w:rFonts w:ascii="Tahoma" w:hAnsi="Tahoma" w:cs="Tahoma"/>
                <w:bCs/>
                <w:sz w:val="18"/>
                <w:szCs w:val="18"/>
              </w:rPr>
              <w:t xml:space="preserve"> SVILUPPO </w:t>
            </w:r>
          </w:p>
          <w:p w:rsidR="00EE1C38" w:rsidRDefault="00EE1C38" w:rsidP="008403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1738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GAMBINO </w:t>
            </w:r>
          </w:p>
          <w:p w:rsidR="00EE1C38" w:rsidRPr="00632399" w:rsidRDefault="00EE1C38" w:rsidP="0084032B">
            <w:pPr>
              <w:jc w:val="center"/>
              <w:rPr>
                <w:rFonts w:ascii="Tahoma" w:hAnsi="Tahoma" w:cs="Tahoma"/>
                <w:bCs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92D050"/>
          </w:tcPr>
          <w:p w:rsidR="00EE1C38" w:rsidRPr="009535BF" w:rsidRDefault="00EE1C38" w:rsidP="00B5247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17387">
              <w:rPr>
                <w:rFonts w:ascii="Tahoma" w:hAnsi="Tahoma" w:cs="Tahoma"/>
                <w:bCs/>
                <w:sz w:val="18"/>
                <w:szCs w:val="18"/>
              </w:rPr>
              <w:t xml:space="preserve">APPROFONDIMENTO SUL DISTURBO PERVASIVO </w:t>
            </w:r>
            <w:proofErr w:type="spellStart"/>
            <w:r w:rsidRPr="00217387">
              <w:rPr>
                <w:rFonts w:ascii="Tahoma" w:hAnsi="Tahoma" w:cs="Tahoma"/>
                <w:bCs/>
                <w:sz w:val="18"/>
                <w:szCs w:val="18"/>
              </w:rPr>
              <w:t>DI</w:t>
            </w:r>
            <w:proofErr w:type="spellEnd"/>
            <w:r w:rsidRPr="00217387">
              <w:rPr>
                <w:rFonts w:ascii="Tahoma" w:hAnsi="Tahoma" w:cs="Tahoma"/>
                <w:bCs/>
                <w:sz w:val="18"/>
                <w:szCs w:val="18"/>
              </w:rPr>
              <w:t xml:space="preserve"> SVILUPPO</w:t>
            </w:r>
          </w:p>
        </w:tc>
        <w:tc>
          <w:tcPr>
            <w:tcW w:w="2268" w:type="dxa"/>
            <w:shd w:val="clear" w:color="auto" w:fill="FFFF99"/>
          </w:tcPr>
          <w:p w:rsidR="00EE1C38" w:rsidRPr="009535BF" w:rsidRDefault="00EE1C38" w:rsidP="0085180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 rapporti con l’esterno</w:t>
            </w:r>
          </w:p>
        </w:tc>
        <w:tc>
          <w:tcPr>
            <w:tcW w:w="2268" w:type="dxa"/>
            <w:shd w:val="clear" w:color="auto" w:fill="FFFF99"/>
          </w:tcPr>
          <w:p w:rsidR="00EE1C38" w:rsidRPr="009535BF" w:rsidRDefault="00EE1C38" w:rsidP="00EE1C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Osservazione e trattamento </w:t>
            </w:r>
          </w:p>
        </w:tc>
        <w:tc>
          <w:tcPr>
            <w:tcW w:w="2268" w:type="dxa"/>
            <w:shd w:val="clear" w:color="auto" w:fill="92D050"/>
          </w:tcPr>
          <w:p w:rsidR="00EE1C38" w:rsidRPr="009535BF" w:rsidRDefault="00EE1C38" w:rsidP="00EE1C3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OSSERVAZIONE E TRATTAMENTO </w:t>
            </w:r>
          </w:p>
        </w:tc>
      </w:tr>
      <w:tr w:rsidR="00EE1C38" w:rsidRPr="009535BF" w:rsidTr="00862FAF">
        <w:trPr>
          <w:trHeight w:val="235"/>
          <w:jc w:val="center"/>
        </w:trPr>
        <w:tc>
          <w:tcPr>
            <w:tcW w:w="959" w:type="dxa"/>
            <w:shd w:val="clear" w:color="auto" w:fill="FFFF99"/>
          </w:tcPr>
          <w:p w:rsidR="00EE1C38" w:rsidRPr="009535BF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99"/>
          </w:tcPr>
          <w:p w:rsidR="00EE1C38" w:rsidRPr="009535BF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5BF">
              <w:rPr>
                <w:rFonts w:ascii="Tahoma" w:hAnsi="Tahoma" w:cs="Tahoma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2126" w:type="dxa"/>
            <w:vMerge/>
            <w:shd w:val="clear" w:color="auto" w:fill="FFFF99"/>
          </w:tcPr>
          <w:p w:rsidR="00EE1C38" w:rsidRPr="006E4961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92D050"/>
          </w:tcPr>
          <w:p w:rsidR="00EE1C38" w:rsidRDefault="00EE1C38" w:rsidP="00B5247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17387">
              <w:rPr>
                <w:rFonts w:ascii="Tahoma" w:hAnsi="Tahoma" w:cs="Tahoma"/>
                <w:b/>
                <w:bCs/>
                <w:sz w:val="18"/>
                <w:szCs w:val="18"/>
              </w:rPr>
              <w:t>GAMBINO</w:t>
            </w:r>
          </w:p>
          <w:p w:rsidR="00EE1C38" w:rsidRPr="006E4961" w:rsidRDefault="00EE1C38" w:rsidP="00B5247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FFFF99"/>
          </w:tcPr>
          <w:p w:rsidR="00EE1C38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Gambino </w:t>
            </w:r>
          </w:p>
          <w:p w:rsidR="00EE1C38" w:rsidRPr="00EE1C38" w:rsidRDefault="00EE1C38" w:rsidP="0085180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16</w:t>
            </w:r>
          </w:p>
        </w:tc>
        <w:tc>
          <w:tcPr>
            <w:tcW w:w="2268" w:type="dxa"/>
            <w:shd w:val="clear" w:color="auto" w:fill="FFFF99"/>
          </w:tcPr>
          <w:p w:rsidR="00EE1C38" w:rsidRDefault="00EE1C38" w:rsidP="00EE1C3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Bellomo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EE1C38" w:rsidRPr="009535BF" w:rsidRDefault="00EE1C38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92D050"/>
          </w:tcPr>
          <w:p w:rsidR="00EE1C38" w:rsidRDefault="00EE1C38" w:rsidP="00C85F0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Bellomo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EE1C38" w:rsidRDefault="00EE1C38" w:rsidP="00C85F0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  <w:p w:rsidR="00EE1C38" w:rsidRPr="009535BF" w:rsidRDefault="00EE1C38" w:rsidP="00C85F0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217387" w:rsidRDefault="00217387"/>
    <w:p w:rsidR="00AA74F4" w:rsidRDefault="00AA74F4"/>
    <w:p w:rsidR="00AA74F4" w:rsidRDefault="00AA74F4"/>
    <w:tbl>
      <w:tblPr>
        <w:tblW w:w="11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000"/>
      </w:tblPr>
      <w:tblGrid>
        <w:gridCol w:w="959"/>
        <w:gridCol w:w="1134"/>
        <w:gridCol w:w="1543"/>
        <w:gridCol w:w="1543"/>
        <w:gridCol w:w="2268"/>
        <w:gridCol w:w="2268"/>
        <w:gridCol w:w="2268"/>
        <w:gridCol w:w="10"/>
      </w:tblGrid>
      <w:tr w:rsidR="003A7109" w:rsidRPr="009535BF" w:rsidTr="003A7109">
        <w:trPr>
          <w:gridAfter w:val="1"/>
          <w:wAfter w:w="10" w:type="dxa"/>
          <w:trHeight w:val="240"/>
          <w:jc w:val="center"/>
        </w:trPr>
        <w:tc>
          <w:tcPr>
            <w:tcW w:w="959" w:type="dxa"/>
            <w:shd w:val="clear" w:color="auto" w:fill="FFFF99"/>
          </w:tcPr>
          <w:p w:rsidR="003A7109" w:rsidRPr="009535BF" w:rsidRDefault="003A7109" w:rsidP="0085180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56 ore totali </w:t>
            </w:r>
          </w:p>
        </w:tc>
        <w:tc>
          <w:tcPr>
            <w:tcW w:w="1134" w:type="dxa"/>
            <w:shd w:val="clear" w:color="auto" w:fill="FFFF99"/>
          </w:tcPr>
          <w:p w:rsidR="003A7109" w:rsidRPr="009535BF" w:rsidRDefault="003A7109" w:rsidP="0085180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FFFF99"/>
          </w:tcPr>
          <w:p w:rsidR="003A7109" w:rsidRDefault="003A7109" w:rsidP="00E071E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 maggio</w:t>
            </w:r>
          </w:p>
        </w:tc>
        <w:tc>
          <w:tcPr>
            <w:tcW w:w="1543" w:type="dxa"/>
            <w:shd w:val="clear" w:color="auto" w:fill="FFFF99"/>
          </w:tcPr>
          <w:p w:rsidR="003A7109" w:rsidRPr="009535BF" w:rsidRDefault="003A7109" w:rsidP="00E071E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18 maggio</w:t>
            </w:r>
          </w:p>
        </w:tc>
        <w:tc>
          <w:tcPr>
            <w:tcW w:w="2268" w:type="dxa"/>
            <w:shd w:val="clear" w:color="auto" w:fill="FFFF99"/>
          </w:tcPr>
          <w:p w:rsidR="003A7109" w:rsidRPr="009535BF" w:rsidRDefault="003A7109" w:rsidP="0091142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26 MAGGIO</w:t>
            </w:r>
          </w:p>
        </w:tc>
        <w:tc>
          <w:tcPr>
            <w:tcW w:w="2268" w:type="dxa"/>
            <w:shd w:val="clear" w:color="auto" w:fill="FFFF99"/>
          </w:tcPr>
          <w:p w:rsidR="003A7109" w:rsidRPr="009535BF" w:rsidRDefault="003A7109" w:rsidP="005D0FF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27 MAGGIO</w:t>
            </w:r>
          </w:p>
        </w:tc>
        <w:tc>
          <w:tcPr>
            <w:tcW w:w="2268" w:type="dxa"/>
            <w:shd w:val="clear" w:color="auto" w:fill="FFFF99"/>
          </w:tcPr>
          <w:p w:rsidR="003A7109" w:rsidRPr="009535BF" w:rsidRDefault="003A7109" w:rsidP="002D19C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A7109" w:rsidRPr="009535BF" w:rsidTr="003A7109">
        <w:trPr>
          <w:gridAfter w:val="1"/>
          <w:wAfter w:w="10" w:type="dxa"/>
          <w:trHeight w:val="654"/>
          <w:jc w:val="center"/>
        </w:trPr>
        <w:tc>
          <w:tcPr>
            <w:tcW w:w="959" w:type="dxa"/>
            <w:shd w:val="clear" w:color="auto" w:fill="FFFF99"/>
          </w:tcPr>
          <w:p w:rsidR="003A7109" w:rsidRPr="009535BF" w:rsidRDefault="003A7109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  <w:r w:rsidRPr="009535B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.00 </w:t>
            </w:r>
          </w:p>
          <w:p w:rsidR="003A7109" w:rsidRPr="009535BF" w:rsidRDefault="003A7109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5BF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  <w:p w:rsidR="003A7109" w:rsidRPr="009535BF" w:rsidRDefault="003A7109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  <w:r w:rsidRPr="009535BF">
              <w:rPr>
                <w:rFonts w:ascii="Tahoma" w:hAnsi="Tahoma" w:cs="Tahoma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134" w:type="dxa"/>
            <w:shd w:val="clear" w:color="auto" w:fill="FFFF99"/>
          </w:tcPr>
          <w:p w:rsidR="003A7109" w:rsidRPr="009535BF" w:rsidRDefault="003A7109" w:rsidP="00750A0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5BF">
              <w:rPr>
                <w:rFonts w:ascii="Tahoma" w:hAnsi="Tahoma" w:cs="Tahoma"/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1543" w:type="dxa"/>
            <w:shd w:val="clear" w:color="auto" w:fill="FFFF99"/>
          </w:tcPr>
          <w:p w:rsidR="003A7109" w:rsidRPr="009535BF" w:rsidRDefault="003A7109" w:rsidP="0011114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LE SCALE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VALUTAZIONE</w:t>
            </w:r>
          </w:p>
        </w:tc>
        <w:tc>
          <w:tcPr>
            <w:tcW w:w="1543" w:type="dxa"/>
            <w:shd w:val="clear" w:color="auto" w:fill="FFFF99"/>
          </w:tcPr>
          <w:p w:rsidR="003A7109" w:rsidRPr="009535BF" w:rsidRDefault="003A7109" w:rsidP="00F9516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99"/>
          </w:tcPr>
          <w:p w:rsidR="003A7109" w:rsidRDefault="003A7109" w:rsidP="009D793F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B6B8B">
              <w:rPr>
                <w:rFonts w:ascii="Tahoma" w:hAnsi="Tahoma" w:cs="Tahoma"/>
                <w:bCs/>
                <w:sz w:val="18"/>
                <w:szCs w:val="18"/>
                <w:highlight w:val="green"/>
              </w:rPr>
              <w:t>Logopedia</w:t>
            </w:r>
          </w:p>
          <w:p w:rsidR="003A7109" w:rsidRPr="009535BF" w:rsidRDefault="003A7109" w:rsidP="009D793F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99"/>
          </w:tcPr>
          <w:p w:rsidR="003A7109" w:rsidRDefault="003A7109" w:rsidP="005D0FF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B6B8B">
              <w:rPr>
                <w:rFonts w:ascii="Tahoma" w:hAnsi="Tahoma" w:cs="Tahoma"/>
                <w:bCs/>
                <w:sz w:val="18"/>
                <w:szCs w:val="18"/>
                <w:highlight w:val="green"/>
              </w:rPr>
              <w:t>Logopedia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:rsidR="003A7109" w:rsidRPr="009535BF" w:rsidRDefault="003A7109" w:rsidP="005D0FF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99"/>
          </w:tcPr>
          <w:p w:rsidR="003A7109" w:rsidRPr="009535BF" w:rsidRDefault="003A7109" w:rsidP="0085180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A7109" w:rsidRPr="009535BF" w:rsidTr="003A7109">
        <w:trPr>
          <w:gridAfter w:val="1"/>
          <w:wAfter w:w="10" w:type="dxa"/>
          <w:trHeight w:val="175"/>
          <w:jc w:val="center"/>
        </w:trPr>
        <w:tc>
          <w:tcPr>
            <w:tcW w:w="959" w:type="dxa"/>
            <w:shd w:val="clear" w:color="auto" w:fill="FFFF99"/>
          </w:tcPr>
          <w:p w:rsidR="003A7109" w:rsidRPr="009535BF" w:rsidRDefault="003A7109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99"/>
          </w:tcPr>
          <w:p w:rsidR="003A7109" w:rsidRPr="009535BF" w:rsidRDefault="003A7109" w:rsidP="00750A0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5BF">
              <w:rPr>
                <w:rFonts w:ascii="Tahoma" w:hAnsi="Tahoma" w:cs="Tahoma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1543" w:type="dxa"/>
            <w:shd w:val="clear" w:color="auto" w:fill="FFFF99"/>
          </w:tcPr>
          <w:p w:rsidR="003A7109" w:rsidRDefault="003A7109" w:rsidP="0011114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Bellomo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3A7109" w:rsidRPr="009535BF" w:rsidRDefault="003A7109" w:rsidP="0011114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43" w:type="dxa"/>
            <w:shd w:val="clear" w:color="auto" w:fill="FFFF99"/>
          </w:tcPr>
          <w:p w:rsidR="003A7109" w:rsidRPr="00632399" w:rsidRDefault="003A7109" w:rsidP="00F9516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268" w:type="dxa"/>
            <w:shd w:val="clear" w:color="auto" w:fill="FFFF99"/>
          </w:tcPr>
          <w:p w:rsidR="003A7109" w:rsidRDefault="003A7109" w:rsidP="009D793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Di Maria</w:t>
            </w:r>
          </w:p>
          <w:p w:rsidR="003A7109" w:rsidRPr="009535BF" w:rsidRDefault="003A7109" w:rsidP="009D793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FFF99"/>
          </w:tcPr>
          <w:p w:rsidR="003A7109" w:rsidRDefault="003A7109" w:rsidP="005D0FF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Nocera</w:t>
            </w:r>
            <w:proofErr w:type="spellEnd"/>
          </w:p>
          <w:p w:rsidR="003A7109" w:rsidRPr="00AB6B8B" w:rsidRDefault="003A7109" w:rsidP="008B6D28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FFF99"/>
          </w:tcPr>
          <w:p w:rsidR="003A7109" w:rsidRPr="009535BF" w:rsidRDefault="003A7109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A7109" w:rsidRPr="009535BF" w:rsidTr="003A7109">
        <w:trPr>
          <w:trHeight w:val="175"/>
          <w:jc w:val="center"/>
        </w:trPr>
        <w:tc>
          <w:tcPr>
            <w:tcW w:w="959" w:type="dxa"/>
            <w:shd w:val="clear" w:color="auto" w:fill="FFFF99"/>
          </w:tcPr>
          <w:p w:rsidR="003A7109" w:rsidRDefault="003A7109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A7109" w:rsidRPr="009535BF" w:rsidRDefault="003A7109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13.00-14.00</w:t>
            </w:r>
          </w:p>
        </w:tc>
        <w:tc>
          <w:tcPr>
            <w:tcW w:w="1134" w:type="dxa"/>
            <w:shd w:val="clear" w:color="auto" w:fill="FFFF99"/>
          </w:tcPr>
          <w:p w:rsidR="003A7109" w:rsidRDefault="003A7109" w:rsidP="00750A0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A7109" w:rsidRPr="00217387" w:rsidRDefault="003A7109" w:rsidP="00750A0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FFFF99"/>
          </w:tcPr>
          <w:p w:rsidR="003A7109" w:rsidRPr="00217387" w:rsidRDefault="003A7109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FFFF99"/>
          </w:tcPr>
          <w:p w:rsidR="003A7109" w:rsidRPr="00217387" w:rsidRDefault="003A7109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FFFF99"/>
          </w:tcPr>
          <w:p w:rsidR="008B6D28" w:rsidRDefault="008B6D28" w:rsidP="00A50D9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A7109" w:rsidRPr="00CE79CE" w:rsidRDefault="003A7109" w:rsidP="00A50D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Pausa pranzo</w:t>
            </w:r>
            <w:r w:rsidR="00A50D9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</w:t>
            </w:r>
            <w:r w:rsidR="00A50D9C" w:rsidRPr="00A50D9C">
              <w:rPr>
                <w:rFonts w:ascii="Tahoma" w:hAnsi="Tahoma" w:cs="Tahoma"/>
                <w:b/>
                <w:bCs/>
                <w:sz w:val="18"/>
                <w:szCs w:val="18"/>
              </w:rPr>
              <w:t>Pausa pranzo</w:t>
            </w:r>
          </w:p>
        </w:tc>
        <w:tc>
          <w:tcPr>
            <w:tcW w:w="2278" w:type="dxa"/>
            <w:gridSpan w:val="2"/>
            <w:shd w:val="clear" w:color="auto" w:fill="FFFF99"/>
          </w:tcPr>
          <w:p w:rsidR="003A7109" w:rsidRDefault="003A7109" w:rsidP="005D0FF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A7109" w:rsidRPr="00217387" w:rsidRDefault="003A7109" w:rsidP="005D0FF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A7109" w:rsidRPr="009535BF" w:rsidTr="003A7109">
        <w:trPr>
          <w:gridAfter w:val="1"/>
          <w:wAfter w:w="10" w:type="dxa"/>
          <w:trHeight w:val="642"/>
          <w:jc w:val="center"/>
        </w:trPr>
        <w:tc>
          <w:tcPr>
            <w:tcW w:w="959" w:type="dxa"/>
            <w:shd w:val="clear" w:color="auto" w:fill="FFFF99"/>
          </w:tcPr>
          <w:p w:rsidR="003A7109" w:rsidRDefault="003A7109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3A7109" w:rsidRDefault="003A7109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15.00-</w:t>
            </w:r>
          </w:p>
          <w:p w:rsidR="003A7109" w:rsidRPr="009535BF" w:rsidRDefault="003A7109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19.00</w:t>
            </w:r>
          </w:p>
        </w:tc>
        <w:tc>
          <w:tcPr>
            <w:tcW w:w="1134" w:type="dxa"/>
            <w:shd w:val="clear" w:color="auto" w:fill="FFFF99"/>
          </w:tcPr>
          <w:p w:rsidR="003A7109" w:rsidRPr="009535BF" w:rsidRDefault="003A7109" w:rsidP="00750A0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5BF">
              <w:rPr>
                <w:rFonts w:ascii="Tahoma" w:hAnsi="Tahoma" w:cs="Tahoma"/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1543" w:type="dxa"/>
            <w:shd w:val="clear" w:color="auto" w:fill="FFFF99"/>
          </w:tcPr>
          <w:p w:rsidR="003A7109" w:rsidRPr="009535BF" w:rsidRDefault="003A7109" w:rsidP="00121D8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ABILIT</w:t>
            </w:r>
            <w:r w:rsidR="00121D87">
              <w:rPr>
                <w:rFonts w:ascii="Tahoma" w:hAnsi="Tahoma" w:cs="Tahoma"/>
                <w:sz w:val="18"/>
                <w:szCs w:val="18"/>
              </w:rPr>
              <w:t>A’</w:t>
            </w:r>
            <w:r>
              <w:rPr>
                <w:rFonts w:ascii="Tahoma" w:hAnsi="Tahoma" w:cs="Tahoma"/>
                <w:sz w:val="18"/>
                <w:szCs w:val="18"/>
              </w:rPr>
              <w:t xml:space="preserve"> SOCIALI</w:t>
            </w:r>
          </w:p>
        </w:tc>
        <w:tc>
          <w:tcPr>
            <w:tcW w:w="1543" w:type="dxa"/>
            <w:shd w:val="clear" w:color="auto" w:fill="FFFF99"/>
          </w:tcPr>
          <w:p w:rsidR="003A7109" w:rsidRPr="009535BF" w:rsidRDefault="003A7109" w:rsidP="00121D8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ABILIT</w:t>
            </w:r>
            <w:r w:rsidR="00121D87">
              <w:rPr>
                <w:rFonts w:ascii="Tahoma" w:hAnsi="Tahoma" w:cs="Tahoma"/>
                <w:sz w:val="18"/>
                <w:szCs w:val="18"/>
              </w:rPr>
              <w:t>A’</w:t>
            </w:r>
            <w:r>
              <w:rPr>
                <w:rFonts w:ascii="Tahoma" w:hAnsi="Tahoma" w:cs="Tahoma"/>
                <w:sz w:val="18"/>
                <w:szCs w:val="18"/>
              </w:rPr>
              <w:t xml:space="preserve"> SOCIALI </w:t>
            </w:r>
          </w:p>
        </w:tc>
        <w:tc>
          <w:tcPr>
            <w:tcW w:w="2268" w:type="dxa"/>
            <w:shd w:val="clear" w:color="auto" w:fill="FFFF99"/>
          </w:tcPr>
          <w:p w:rsidR="003A7109" w:rsidRDefault="003A7109" w:rsidP="00FD1CEF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B6B8B">
              <w:rPr>
                <w:rFonts w:ascii="Tahoma" w:hAnsi="Tahoma" w:cs="Tahoma"/>
                <w:bCs/>
                <w:sz w:val="18"/>
                <w:szCs w:val="18"/>
                <w:highlight w:val="green"/>
              </w:rPr>
              <w:t>Logopedia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:rsidR="003A7109" w:rsidRPr="009535BF" w:rsidRDefault="003A7109" w:rsidP="00FD1CEF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99"/>
          </w:tcPr>
          <w:p w:rsidR="003A7109" w:rsidRDefault="003A7109" w:rsidP="005D0FF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B6B8B">
              <w:rPr>
                <w:rFonts w:ascii="Tahoma" w:hAnsi="Tahoma" w:cs="Tahoma"/>
                <w:bCs/>
                <w:sz w:val="18"/>
                <w:szCs w:val="18"/>
                <w:highlight w:val="green"/>
              </w:rPr>
              <w:t>Logopedia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:rsidR="003A7109" w:rsidRPr="009535BF" w:rsidRDefault="003A7109" w:rsidP="005D0FF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99"/>
          </w:tcPr>
          <w:p w:rsidR="003A7109" w:rsidRPr="009535BF" w:rsidRDefault="003A7109" w:rsidP="0085180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A7109" w:rsidRPr="009535BF" w:rsidTr="003A7109">
        <w:trPr>
          <w:gridAfter w:val="1"/>
          <w:wAfter w:w="10" w:type="dxa"/>
          <w:trHeight w:val="235"/>
          <w:jc w:val="center"/>
        </w:trPr>
        <w:tc>
          <w:tcPr>
            <w:tcW w:w="959" w:type="dxa"/>
            <w:shd w:val="clear" w:color="auto" w:fill="FFFF99"/>
          </w:tcPr>
          <w:p w:rsidR="003A7109" w:rsidRPr="009535BF" w:rsidRDefault="003A7109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99"/>
          </w:tcPr>
          <w:p w:rsidR="003A7109" w:rsidRPr="009535BF" w:rsidRDefault="003A7109" w:rsidP="00750A0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5BF">
              <w:rPr>
                <w:rFonts w:ascii="Tahoma" w:hAnsi="Tahoma" w:cs="Tahoma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1543" w:type="dxa"/>
            <w:shd w:val="clear" w:color="auto" w:fill="FFFF99"/>
          </w:tcPr>
          <w:p w:rsidR="003A7109" w:rsidRDefault="003A7109" w:rsidP="001136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Bellomo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3A7109" w:rsidRPr="00632399" w:rsidRDefault="003A7109" w:rsidP="001136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43" w:type="dxa"/>
            <w:shd w:val="clear" w:color="auto" w:fill="FFFF99"/>
          </w:tcPr>
          <w:p w:rsidR="003A7109" w:rsidRDefault="003A7109" w:rsidP="00A5026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Bellomo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3A7109" w:rsidRPr="00AB6B8B" w:rsidRDefault="003A7109" w:rsidP="00A50269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FFFF99"/>
          </w:tcPr>
          <w:p w:rsidR="003A7109" w:rsidRDefault="003A7109" w:rsidP="00FD1CE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Di Maria </w:t>
            </w:r>
          </w:p>
          <w:p w:rsidR="003A7109" w:rsidRPr="009535BF" w:rsidRDefault="003A7109" w:rsidP="00FD1CE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6959">
              <w:rPr>
                <w:rFonts w:ascii="Tahoma" w:hAnsi="Tahoma" w:cs="Tahoma"/>
                <w:b/>
                <w:bCs/>
                <w:sz w:val="18"/>
                <w:szCs w:val="18"/>
                <w:highlight w:val="red"/>
              </w:rPr>
              <w:t>8</w:t>
            </w:r>
          </w:p>
        </w:tc>
        <w:tc>
          <w:tcPr>
            <w:tcW w:w="2268" w:type="dxa"/>
            <w:shd w:val="clear" w:color="auto" w:fill="FFFF99"/>
          </w:tcPr>
          <w:p w:rsidR="003A7109" w:rsidRPr="008A3D08" w:rsidRDefault="003A7109" w:rsidP="005D0FF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8A3D08">
              <w:rPr>
                <w:rFonts w:ascii="Tahoma" w:hAnsi="Tahoma" w:cs="Tahoma"/>
                <w:b/>
                <w:bCs/>
                <w:sz w:val="18"/>
                <w:szCs w:val="18"/>
              </w:rPr>
              <w:t>Nocera</w:t>
            </w:r>
            <w:proofErr w:type="spellEnd"/>
            <w:r w:rsidRPr="008A3D0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3A7109" w:rsidRPr="009535BF" w:rsidRDefault="003A7109" w:rsidP="005D0FF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6959">
              <w:rPr>
                <w:rFonts w:ascii="Tahoma" w:hAnsi="Tahoma" w:cs="Tahoma"/>
                <w:bCs/>
                <w:sz w:val="18"/>
                <w:szCs w:val="18"/>
                <w:highlight w:val="red"/>
              </w:rPr>
              <w:t>8</w:t>
            </w:r>
          </w:p>
        </w:tc>
        <w:tc>
          <w:tcPr>
            <w:tcW w:w="2268" w:type="dxa"/>
            <w:shd w:val="clear" w:color="auto" w:fill="FFFF99"/>
          </w:tcPr>
          <w:p w:rsidR="003A7109" w:rsidRPr="009535BF" w:rsidRDefault="003A7109" w:rsidP="008518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AA74F4" w:rsidRDefault="00AA74F4"/>
    <w:p w:rsidR="00923D04" w:rsidRDefault="00923D04"/>
    <w:sectPr w:rsidR="00923D04" w:rsidSect="0021738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217387"/>
    <w:rsid w:val="00121D87"/>
    <w:rsid w:val="00135559"/>
    <w:rsid w:val="00141FFD"/>
    <w:rsid w:val="00151891"/>
    <w:rsid w:val="001840B1"/>
    <w:rsid w:val="001D3F84"/>
    <w:rsid w:val="00200FBC"/>
    <w:rsid w:val="00216463"/>
    <w:rsid w:val="00217387"/>
    <w:rsid w:val="00236959"/>
    <w:rsid w:val="002415EE"/>
    <w:rsid w:val="00286AF0"/>
    <w:rsid w:val="002D19CD"/>
    <w:rsid w:val="00311F1F"/>
    <w:rsid w:val="0034510C"/>
    <w:rsid w:val="00361767"/>
    <w:rsid w:val="003A3AA6"/>
    <w:rsid w:val="003A7109"/>
    <w:rsid w:val="003B722D"/>
    <w:rsid w:val="004163C3"/>
    <w:rsid w:val="00434DB7"/>
    <w:rsid w:val="00476E88"/>
    <w:rsid w:val="005549FF"/>
    <w:rsid w:val="005E67F2"/>
    <w:rsid w:val="006F6FE4"/>
    <w:rsid w:val="007636D5"/>
    <w:rsid w:val="007C5EC7"/>
    <w:rsid w:val="00862FAF"/>
    <w:rsid w:val="008A3D08"/>
    <w:rsid w:val="008B6D28"/>
    <w:rsid w:val="00904172"/>
    <w:rsid w:val="00911424"/>
    <w:rsid w:val="00923D04"/>
    <w:rsid w:val="00995B58"/>
    <w:rsid w:val="00A50D9C"/>
    <w:rsid w:val="00AA74F4"/>
    <w:rsid w:val="00AB6B8B"/>
    <w:rsid w:val="00AD2AD3"/>
    <w:rsid w:val="00C8259B"/>
    <w:rsid w:val="00C85F05"/>
    <w:rsid w:val="00CE79CE"/>
    <w:rsid w:val="00DB54FF"/>
    <w:rsid w:val="00E071E5"/>
    <w:rsid w:val="00E32855"/>
    <w:rsid w:val="00EE1C38"/>
    <w:rsid w:val="00F3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7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40</cp:revision>
  <dcterms:created xsi:type="dcterms:W3CDTF">2012-01-26T13:48:00Z</dcterms:created>
  <dcterms:modified xsi:type="dcterms:W3CDTF">2012-04-11T08:23:00Z</dcterms:modified>
</cp:coreProperties>
</file>